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404F9" w14:textId="77777777" w:rsidR="00AF1EC1" w:rsidRPr="00E31B01" w:rsidRDefault="00AF1EC1" w:rsidP="00AF1EC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31B01">
        <w:rPr>
          <w:b/>
          <w:sz w:val="32"/>
          <w:szCs w:val="32"/>
        </w:rPr>
        <w:t>Hotels Near USC-ISI in Marina del Rey, CA</w:t>
      </w:r>
    </w:p>
    <w:p w14:paraId="4E0E8D28" w14:textId="77777777" w:rsidR="00AF1EC1" w:rsidRPr="00F05E5F" w:rsidRDefault="00AF1EC1" w:rsidP="00AF1EC1">
      <w:pPr>
        <w:rPr>
          <w:b/>
          <w:sz w:val="16"/>
          <w:szCs w:val="16"/>
        </w:rPr>
      </w:pPr>
    </w:p>
    <w:p w14:paraId="3CC30F3F" w14:textId="77777777" w:rsidR="00E31B01" w:rsidRDefault="00E31B01" w:rsidP="00AF1EC1">
      <w:pPr>
        <w:rPr>
          <w:sz w:val="16"/>
          <w:szCs w:val="16"/>
        </w:rPr>
      </w:pPr>
    </w:p>
    <w:p w14:paraId="3501DC0E" w14:textId="77777777" w:rsidR="00F921CC" w:rsidRPr="00F05E5F" w:rsidRDefault="00F921CC" w:rsidP="00AF1EC1">
      <w:pPr>
        <w:rPr>
          <w:sz w:val="16"/>
          <w:szCs w:val="16"/>
        </w:rPr>
      </w:pPr>
    </w:p>
    <w:p w14:paraId="1F4A2887" w14:textId="6F46C4C9" w:rsidR="00AF1EC1" w:rsidRPr="00AF1EC1" w:rsidRDefault="009E705B" w:rsidP="00AF1EC1">
      <w:pPr>
        <w:rPr>
          <w:b/>
        </w:rPr>
      </w:pPr>
      <w:hyperlink r:id="rId6" w:history="1">
        <w:r w:rsidR="00AF1EC1" w:rsidRPr="00D5007C">
          <w:rPr>
            <w:rStyle w:val="Hyperlink"/>
            <w:b/>
          </w:rPr>
          <w:t>Hotel MdR Marina del Rey - a DoubleTree by Hilton</w:t>
        </w:r>
      </w:hyperlink>
    </w:p>
    <w:p w14:paraId="7B017338" w14:textId="5EB42C11" w:rsidR="00AF1EC1" w:rsidRDefault="0064453B" w:rsidP="00AF1EC1">
      <w:r>
        <w:t xml:space="preserve">13480 Maxella Avenue, </w:t>
      </w:r>
      <w:r w:rsidR="00E36D42">
        <w:t xml:space="preserve">Marina del Rey, </w:t>
      </w:r>
      <w:r w:rsidR="006346E2">
        <w:t>CA</w:t>
      </w:r>
      <w:r w:rsidR="00A82453">
        <w:t xml:space="preserve">, </w:t>
      </w:r>
      <w:r w:rsidR="008E33DE">
        <w:t xml:space="preserve">90292, </w:t>
      </w:r>
      <w:r w:rsidR="00AF1EC1">
        <w:t>USA</w:t>
      </w:r>
    </w:p>
    <w:p w14:paraId="01AE23AF" w14:textId="29DDF986" w:rsidR="00AF1EC1" w:rsidRDefault="006346E2" w:rsidP="00AF1EC1">
      <w:r>
        <w:t>Phone</w:t>
      </w:r>
      <w:r w:rsidR="00AF1EC1">
        <w:t>: 1-310-822-8555</w:t>
      </w:r>
    </w:p>
    <w:p w14:paraId="13D34E65" w14:textId="15D37854" w:rsidR="00A82453" w:rsidRPr="00F921CC" w:rsidRDefault="00F921CC" w:rsidP="00F921CC">
      <w:pPr>
        <w:tabs>
          <w:tab w:val="left" w:pos="1616"/>
        </w:tabs>
        <w:rPr>
          <w:sz w:val="12"/>
        </w:rPr>
      </w:pPr>
      <w:r w:rsidRPr="00F921CC">
        <w:rPr>
          <w:sz w:val="12"/>
        </w:rPr>
        <w:tab/>
      </w:r>
    </w:p>
    <w:p w14:paraId="3C536B05" w14:textId="08F854E0" w:rsidR="00AF1EC1" w:rsidRDefault="00AF1EC1" w:rsidP="00E36D42">
      <w:pPr>
        <w:pStyle w:val="ListParagraph"/>
        <w:numPr>
          <w:ilvl w:val="0"/>
          <w:numId w:val="4"/>
        </w:numPr>
      </w:pPr>
      <w:r>
        <w:t>DoubleTree offers a “University of Southern California” rate, currently ~$159 per night</w:t>
      </w:r>
      <w:r w:rsidR="00D5007C">
        <w:t xml:space="preserve"> (exclusive of taxes)</w:t>
      </w:r>
      <w:r>
        <w:t>.</w:t>
      </w:r>
    </w:p>
    <w:p w14:paraId="3C9DF2F4" w14:textId="6061DBE2" w:rsidR="00AF1EC1" w:rsidRDefault="009E705B" w:rsidP="00E36D42">
      <w:pPr>
        <w:pStyle w:val="ListParagraph"/>
        <w:numPr>
          <w:ilvl w:val="0"/>
          <w:numId w:val="4"/>
        </w:numPr>
      </w:pPr>
      <w:hyperlink r:id="rId7" w:history="1">
        <w:r w:rsidR="00AF1EC1" w:rsidRPr="00D5007C">
          <w:rPr>
            <w:rStyle w:val="Hyperlink"/>
          </w:rPr>
          <w:t>Walking time to USC-ISI is approximately 12 minut</w:t>
        </w:r>
        <w:r w:rsidR="00D5007C" w:rsidRPr="00D5007C">
          <w:rPr>
            <w:rStyle w:val="Hyperlink"/>
          </w:rPr>
          <w:t>es</w:t>
        </w:r>
      </w:hyperlink>
      <w:r w:rsidR="00D5007C">
        <w:t xml:space="preserve">. </w:t>
      </w:r>
    </w:p>
    <w:p w14:paraId="6C94B33B" w14:textId="77777777" w:rsidR="00CC1042" w:rsidRDefault="00CC1042" w:rsidP="00AF1EC1">
      <w:pPr>
        <w:rPr>
          <w:sz w:val="16"/>
          <w:szCs w:val="16"/>
        </w:rPr>
      </w:pPr>
    </w:p>
    <w:p w14:paraId="1D3BD5CF" w14:textId="77777777" w:rsidR="00F921CC" w:rsidRPr="00F05E5F" w:rsidRDefault="00F921CC" w:rsidP="00AF1EC1">
      <w:pPr>
        <w:rPr>
          <w:sz w:val="16"/>
          <w:szCs w:val="16"/>
        </w:rPr>
      </w:pPr>
    </w:p>
    <w:p w14:paraId="0E47CD8F" w14:textId="772A9BB5" w:rsidR="00AF1EC1" w:rsidRPr="00AF1EC1" w:rsidRDefault="009E705B" w:rsidP="00AF1EC1">
      <w:pPr>
        <w:rPr>
          <w:b/>
        </w:rPr>
      </w:pPr>
      <w:hyperlink r:id="rId8" w:history="1">
        <w:r w:rsidR="00AF1EC1" w:rsidRPr="004715F4">
          <w:rPr>
            <w:rStyle w:val="Hyperlink"/>
            <w:b/>
          </w:rPr>
          <w:t>Jamaica Bay Inn</w:t>
        </w:r>
      </w:hyperlink>
    </w:p>
    <w:p w14:paraId="73A59CD2" w14:textId="0BC57710" w:rsidR="00AF1EC1" w:rsidRDefault="00AF1EC1" w:rsidP="00AF1EC1">
      <w:r>
        <w:t>4175 Admiralty Way Marina del Rey, CA 90292</w:t>
      </w:r>
      <w:r w:rsidR="006346E2">
        <w:t>, USA</w:t>
      </w:r>
    </w:p>
    <w:p w14:paraId="337E1522" w14:textId="04A86ECC" w:rsidR="00AF1EC1" w:rsidRDefault="006346E2" w:rsidP="00AF1EC1">
      <w:r>
        <w:t>Phone: 1-310-</w:t>
      </w:r>
      <w:r w:rsidR="00AF1EC1">
        <w:t>823-5333</w:t>
      </w:r>
      <w:r>
        <w:t>,</w:t>
      </w:r>
      <w:r w:rsidR="00AF1EC1">
        <w:t xml:space="preserve"> Toll Free: </w:t>
      </w:r>
      <w:r>
        <w:t>1-</w:t>
      </w:r>
      <w:r w:rsidR="00AF1EC1">
        <w:t>888</w:t>
      </w:r>
      <w:r>
        <w:t>-</w:t>
      </w:r>
      <w:r w:rsidR="00AF1EC1">
        <w:t>823-5333</w:t>
      </w:r>
    </w:p>
    <w:p w14:paraId="2C7332D6" w14:textId="3601D222" w:rsidR="00A82453" w:rsidRPr="00F921CC" w:rsidRDefault="00F921CC" w:rsidP="00F921CC">
      <w:pPr>
        <w:tabs>
          <w:tab w:val="left" w:pos="944"/>
        </w:tabs>
        <w:rPr>
          <w:sz w:val="12"/>
        </w:rPr>
      </w:pPr>
      <w:r w:rsidRPr="00F921CC">
        <w:rPr>
          <w:sz w:val="12"/>
        </w:rPr>
        <w:tab/>
      </w:r>
    </w:p>
    <w:p w14:paraId="0D840CCD" w14:textId="77777777" w:rsidR="00A033B6" w:rsidRDefault="00E36D42" w:rsidP="00A82453">
      <w:pPr>
        <w:pStyle w:val="ListParagraph"/>
        <w:numPr>
          <w:ilvl w:val="0"/>
          <w:numId w:val="5"/>
        </w:numPr>
      </w:pPr>
      <w:r>
        <w:t xml:space="preserve">USC rates range around $159 per night. </w:t>
      </w:r>
    </w:p>
    <w:p w14:paraId="06FD821C" w14:textId="798DA502" w:rsidR="00AF1EC1" w:rsidRDefault="00AF1EC1" w:rsidP="00A82453">
      <w:pPr>
        <w:pStyle w:val="ListParagraph"/>
        <w:numPr>
          <w:ilvl w:val="0"/>
          <w:numId w:val="5"/>
        </w:numPr>
      </w:pPr>
      <w:r>
        <w:t>In order to make an online reservation</w:t>
      </w:r>
      <w:r w:rsidR="00A033B6">
        <w:t>,</w:t>
      </w:r>
      <w:r>
        <w:t xml:space="preserve"> at the preferred USC rates:</w:t>
      </w:r>
    </w:p>
    <w:p w14:paraId="46752DF5" w14:textId="49286FFB" w:rsidR="00AF1EC1" w:rsidRDefault="00AF1EC1" w:rsidP="00A033B6">
      <w:pPr>
        <w:pStyle w:val="ListParagraph"/>
        <w:numPr>
          <w:ilvl w:val="1"/>
          <w:numId w:val="5"/>
        </w:numPr>
      </w:pPr>
      <w:r>
        <w:t xml:space="preserve">Visit </w:t>
      </w:r>
      <w:hyperlink r:id="rId9" w:history="1">
        <w:r w:rsidR="00CC1042" w:rsidRPr="00CC1042">
          <w:rPr>
            <w:rStyle w:val="Hyperlink"/>
          </w:rPr>
          <w:t>http://www.jamaicabayinn.com</w:t>
        </w:r>
      </w:hyperlink>
    </w:p>
    <w:p w14:paraId="1870FC47" w14:textId="206408A0" w:rsidR="00AF1EC1" w:rsidRDefault="00AF1EC1" w:rsidP="00A033B6">
      <w:pPr>
        <w:pStyle w:val="ListParagraph"/>
        <w:numPr>
          <w:ilvl w:val="1"/>
          <w:numId w:val="5"/>
        </w:numPr>
      </w:pPr>
      <w:r>
        <w:t>In the box on the left side, under Online Reservations, i</w:t>
      </w:r>
      <w:r w:rsidR="0079238B">
        <w:t xml:space="preserve">nput desired check-in and check </w:t>
      </w:r>
      <w:r>
        <w:t>out dates.</w:t>
      </w:r>
    </w:p>
    <w:p w14:paraId="418AF554" w14:textId="75A4EC02" w:rsidR="00AF1EC1" w:rsidRDefault="00AF1EC1" w:rsidP="00A033B6">
      <w:pPr>
        <w:pStyle w:val="ListParagraph"/>
        <w:numPr>
          <w:ilvl w:val="1"/>
          <w:numId w:val="5"/>
        </w:numPr>
      </w:pPr>
      <w:r>
        <w:t>Click on the Advanced Option tab right below.</w:t>
      </w:r>
    </w:p>
    <w:p w14:paraId="0AF26093" w14:textId="16CF0F1C" w:rsidR="00AF1EC1" w:rsidRDefault="00AF1EC1" w:rsidP="00A033B6">
      <w:pPr>
        <w:pStyle w:val="ListParagraph"/>
        <w:numPr>
          <w:ilvl w:val="1"/>
          <w:numId w:val="5"/>
        </w:numPr>
      </w:pPr>
      <w:r>
        <w:t xml:space="preserve">Type </w:t>
      </w:r>
      <w:r w:rsidRPr="00A033B6">
        <w:rPr>
          <w:b/>
        </w:rPr>
        <w:t>USC</w:t>
      </w:r>
      <w:r>
        <w:t xml:space="preserve"> into the box labeled Corporate/Promotion code.</w:t>
      </w:r>
    </w:p>
    <w:p w14:paraId="0F6F9EB4" w14:textId="20835534" w:rsidR="00AF1EC1" w:rsidRDefault="00AF1EC1" w:rsidP="00A033B6">
      <w:pPr>
        <w:pStyle w:val="ListParagraph"/>
        <w:numPr>
          <w:ilvl w:val="0"/>
          <w:numId w:val="6"/>
        </w:numPr>
      </w:pPr>
      <w:r>
        <w:t>Click on the Book Now button.</w:t>
      </w:r>
    </w:p>
    <w:p w14:paraId="44B35CF5" w14:textId="2B1DFC18" w:rsidR="00AF1EC1" w:rsidRPr="006346E2" w:rsidRDefault="00AF1EC1" w:rsidP="00A033B6">
      <w:pPr>
        <w:pStyle w:val="ListParagraph"/>
        <w:numPr>
          <w:ilvl w:val="0"/>
          <w:numId w:val="5"/>
        </w:numPr>
      </w:pPr>
      <w:r w:rsidRPr="006346E2">
        <w:t xml:space="preserve">In order to make reservations by phone, call the hotel at (310) 823-5333 and ask for the </w:t>
      </w:r>
      <w:r w:rsidR="006346E2">
        <w:t>‘</w:t>
      </w:r>
      <w:r w:rsidRPr="006346E2">
        <w:t>USC Corporate</w:t>
      </w:r>
      <w:r w:rsidR="006346E2">
        <w:t>’</w:t>
      </w:r>
      <w:r w:rsidRPr="006346E2">
        <w:t xml:space="preserve"> rate.</w:t>
      </w:r>
    </w:p>
    <w:p w14:paraId="6FB8E788" w14:textId="1ED69CA8" w:rsidR="0064453B" w:rsidRDefault="009E705B" w:rsidP="00360A58">
      <w:pPr>
        <w:pStyle w:val="ListParagraph"/>
        <w:numPr>
          <w:ilvl w:val="0"/>
          <w:numId w:val="5"/>
        </w:numPr>
      </w:pPr>
      <w:hyperlink r:id="rId10" w:history="1">
        <w:r w:rsidR="00AF1EC1" w:rsidRPr="00360A58">
          <w:rPr>
            <w:rStyle w:val="Hyperlink"/>
          </w:rPr>
          <w:t>Walking time to USC-</w:t>
        </w:r>
        <w:r w:rsidR="00360A58" w:rsidRPr="00360A58">
          <w:rPr>
            <w:rStyle w:val="Hyperlink"/>
          </w:rPr>
          <w:t>ISI is approximately 24 minutes</w:t>
        </w:r>
      </w:hyperlink>
      <w:r w:rsidR="00360A58">
        <w:t>.</w:t>
      </w:r>
      <w:r w:rsidR="00AF1EC1">
        <w:t xml:space="preserve"> </w:t>
      </w:r>
    </w:p>
    <w:p w14:paraId="644A7212" w14:textId="77777777" w:rsidR="001071F7" w:rsidRDefault="001071F7" w:rsidP="00AF1EC1">
      <w:pPr>
        <w:rPr>
          <w:sz w:val="16"/>
          <w:szCs w:val="16"/>
        </w:rPr>
      </w:pPr>
    </w:p>
    <w:p w14:paraId="1B8623B8" w14:textId="77777777" w:rsidR="00F921CC" w:rsidRPr="00F05E5F" w:rsidRDefault="00F921CC" w:rsidP="00AF1EC1">
      <w:pPr>
        <w:rPr>
          <w:sz w:val="16"/>
          <w:szCs w:val="16"/>
        </w:rPr>
      </w:pPr>
    </w:p>
    <w:p w14:paraId="3D45DF2D" w14:textId="6A9EAC72" w:rsidR="0064453B" w:rsidRDefault="009E705B" w:rsidP="0064453B">
      <w:pPr>
        <w:rPr>
          <w:b/>
        </w:rPr>
      </w:pPr>
      <w:hyperlink r:id="rId11" w:history="1">
        <w:r w:rsidR="0064453B" w:rsidRPr="001071F7">
          <w:rPr>
            <w:rStyle w:val="Hyperlink"/>
            <w:b/>
          </w:rPr>
          <w:t>Hilton Garden Inn</w:t>
        </w:r>
      </w:hyperlink>
    </w:p>
    <w:p w14:paraId="3C8F9FD5" w14:textId="6F990425" w:rsidR="0064453B" w:rsidRPr="0064453B" w:rsidRDefault="0064453B" w:rsidP="0064453B">
      <w:r>
        <w:t>4200 Admiralty Way, </w:t>
      </w:r>
      <w:r w:rsidR="00E36D42">
        <w:t>Marina del Rey, </w:t>
      </w:r>
      <w:r w:rsidR="006346E2">
        <w:t>CA</w:t>
      </w:r>
      <w:r w:rsidR="00E36D42">
        <w:t>, 90292, </w:t>
      </w:r>
      <w:r w:rsidRPr="0064453B">
        <w:t>USA</w:t>
      </w:r>
    </w:p>
    <w:p w14:paraId="6CF38A17" w14:textId="61245CEF" w:rsidR="0064453B" w:rsidRDefault="006346E2" w:rsidP="0064453B">
      <w:r>
        <w:t>Phone: 1-310-301-2000</w:t>
      </w:r>
    </w:p>
    <w:p w14:paraId="2ED29D17" w14:textId="77777777" w:rsidR="009D3695" w:rsidRPr="00F921CC" w:rsidRDefault="009D3695" w:rsidP="00F921CC">
      <w:pPr>
        <w:ind w:firstLine="720"/>
        <w:rPr>
          <w:sz w:val="12"/>
        </w:rPr>
      </w:pPr>
    </w:p>
    <w:p w14:paraId="2B443030" w14:textId="385CF6C4" w:rsidR="0064453B" w:rsidRDefault="0064453B" w:rsidP="0064453B">
      <w:pPr>
        <w:pStyle w:val="ListParagraph"/>
        <w:numPr>
          <w:ilvl w:val="0"/>
          <w:numId w:val="1"/>
        </w:numPr>
      </w:pPr>
      <w:r w:rsidRPr="0064453B">
        <w:t xml:space="preserve">The 'USC </w:t>
      </w:r>
      <w:r w:rsidR="006346E2">
        <w:t xml:space="preserve">Corporate </w:t>
      </w:r>
      <w:r w:rsidRPr="0064453B">
        <w:t xml:space="preserve">rate' ranges from $169-174 per night (depending on the particular date), exclusive of taxes. </w:t>
      </w:r>
    </w:p>
    <w:p w14:paraId="104B82C5" w14:textId="77777777" w:rsidR="00AA111D" w:rsidRDefault="0064453B" w:rsidP="0079238B">
      <w:pPr>
        <w:pStyle w:val="ListParagraph"/>
        <w:numPr>
          <w:ilvl w:val="0"/>
          <w:numId w:val="1"/>
        </w:numPr>
      </w:pPr>
      <w:r w:rsidRPr="0064453B">
        <w:t>Government rate is not available during the</w:t>
      </w:r>
      <w:r>
        <w:t xml:space="preserve"> week of May 5</w:t>
      </w:r>
      <w:r w:rsidR="006346E2">
        <w:t>,</w:t>
      </w:r>
      <w:r w:rsidR="006346E2">
        <w:rPr>
          <w:vertAlign w:val="superscript"/>
        </w:rPr>
        <w:t xml:space="preserve">, </w:t>
      </w:r>
      <w:r w:rsidR="006346E2">
        <w:t>2014</w:t>
      </w:r>
      <w:r>
        <w:t>.</w:t>
      </w:r>
    </w:p>
    <w:p w14:paraId="2AEFC0F7" w14:textId="3BE48566" w:rsidR="0079238B" w:rsidRDefault="009E705B" w:rsidP="0079238B">
      <w:pPr>
        <w:pStyle w:val="ListParagraph"/>
        <w:numPr>
          <w:ilvl w:val="0"/>
          <w:numId w:val="1"/>
        </w:numPr>
      </w:pPr>
      <w:hyperlink r:id="rId12" w:history="1">
        <w:r w:rsidR="00AA111D" w:rsidRPr="00AA111D">
          <w:rPr>
            <w:rStyle w:val="Hyperlink"/>
          </w:rPr>
          <w:t>Walking time to USC-ISI is approximately 19 minutes.</w:t>
        </w:r>
      </w:hyperlink>
    </w:p>
    <w:p w14:paraId="3BD76FD8" w14:textId="77777777" w:rsidR="009D3695" w:rsidRDefault="009D3695" w:rsidP="0079238B">
      <w:pPr>
        <w:rPr>
          <w:sz w:val="16"/>
          <w:szCs w:val="16"/>
        </w:rPr>
      </w:pPr>
    </w:p>
    <w:p w14:paraId="04150232" w14:textId="77777777" w:rsidR="00F921CC" w:rsidRPr="00F05E5F" w:rsidRDefault="00F921CC" w:rsidP="0079238B">
      <w:pPr>
        <w:rPr>
          <w:sz w:val="16"/>
          <w:szCs w:val="16"/>
        </w:rPr>
      </w:pPr>
    </w:p>
    <w:p w14:paraId="43B9C877" w14:textId="3B2D1CF2" w:rsidR="00E36D42" w:rsidRDefault="009E705B" w:rsidP="00E36D42">
      <w:pPr>
        <w:rPr>
          <w:b/>
        </w:rPr>
      </w:pPr>
      <w:hyperlink r:id="rId13" w:history="1">
        <w:r w:rsidR="00E36D42" w:rsidRPr="001F6E08">
          <w:rPr>
            <w:rStyle w:val="Hyperlink"/>
            <w:b/>
          </w:rPr>
          <w:t>Marina del Rey Marriott</w:t>
        </w:r>
      </w:hyperlink>
    </w:p>
    <w:p w14:paraId="7FBDBEBD" w14:textId="42492962" w:rsidR="00E36D42" w:rsidRDefault="00E36D42" w:rsidP="00E36D42">
      <w:r>
        <w:rPr>
          <w:rFonts w:ascii="Times" w:hAnsi="Times" w:cs="Times New Roman"/>
        </w:rPr>
        <w:t xml:space="preserve">4100 Admiralty Way, Marina del Rey, </w:t>
      </w:r>
      <w:r w:rsidR="006346E2">
        <w:rPr>
          <w:rFonts w:ascii="Times" w:hAnsi="Times" w:cs="Times New Roman"/>
        </w:rPr>
        <w:t>CA</w:t>
      </w:r>
      <w:r>
        <w:rPr>
          <w:rFonts w:ascii="Times" w:hAnsi="Times" w:cs="Times New Roman"/>
        </w:rPr>
        <w:t xml:space="preserve">, </w:t>
      </w:r>
      <w:r>
        <w:t>90292, </w:t>
      </w:r>
      <w:r w:rsidRPr="0064453B">
        <w:t>USA</w:t>
      </w:r>
    </w:p>
    <w:p w14:paraId="5175F4A2" w14:textId="7709A39B" w:rsidR="0079238B" w:rsidRDefault="006346E2" w:rsidP="00E36D42">
      <w:r>
        <w:t>Phone</w:t>
      </w:r>
      <w:r w:rsidR="0079238B">
        <w:t>: 1-310-301-3000</w:t>
      </w:r>
    </w:p>
    <w:p w14:paraId="119786CE" w14:textId="6D38204B" w:rsidR="0079238B" w:rsidRPr="00F921CC" w:rsidRDefault="00F921CC" w:rsidP="00F921CC">
      <w:pPr>
        <w:tabs>
          <w:tab w:val="left" w:pos="1504"/>
        </w:tabs>
        <w:rPr>
          <w:sz w:val="12"/>
        </w:rPr>
      </w:pPr>
      <w:r w:rsidRPr="00F921CC">
        <w:rPr>
          <w:sz w:val="12"/>
        </w:rPr>
        <w:tab/>
      </w:r>
    </w:p>
    <w:p w14:paraId="319E2E4E" w14:textId="7E87F0BF" w:rsidR="00E36D42" w:rsidRDefault="00E36D42" w:rsidP="00E36D42">
      <w:pPr>
        <w:pStyle w:val="ListParagraph"/>
        <w:numPr>
          <w:ilvl w:val="0"/>
          <w:numId w:val="3"/>
        </w:numPr>
      </w:pPr>
      <w:r>
        <w:t>Rates range around $179 per night, exclusive of taxes.</w:t>
      </w:r>
    </w:p>
    <w:p w14:paraId="7D1B3478" w14:textId="79B480D0" w:rsidR="0079238B" w:rsidRDefault="006346E2" w:rsidP="00E36D42">
      <w:pPr>
        <w:pStyle w:val="ListParagraph"/>
        <w:numPr>
          <w:ilvl w:val="0"/>
          <w:numId w:val="3"/>
        </w:numPr>
      </w:pPr>
      <w:r>
        <w:t xml:space="preserve">Ask the hotel </w:t>
      </w:r>
      <w:r w:rsidR="0079238B" w:rsidRPr="006346E2">
        <w:t>if a</w:t>
      </w:r>
      <w:r w:rsidR="00314CDF" w:rsidRPr="006346E2">
        <w:t xml:space="preserve"> Government and/or</w:t>
      </w:r>
      <w:r w:rsidR="0079238B" w:rsidRPr="006346E2">
        <w:t xml:space="preserve"> Universit</w:t>
      </w:r>
      <w:r w:rsidR="00314CDF" w:rsidRPr="006346E2">
        <w:t>y of Southern California (</w:t>
      </w:r>
      <w:r w:rsidR="0079238B" w:rsidRPr="006346E2">
        <w:t>Information Sciences Institute</w:t>
      </w:r>
      <w:r w:rsidR="00314CDF" w:rsidRPr="006346E2">
        <w:t>)</w:t>
      </w:r>
      <w:r w:rsidR="0079238B" w:rsidRPr="006346E2">
        <w:t xml:space="preserve"> rate is offered for the desired dates.</w:t>
      </w:r>
    </w:p>
    <w:p w14:paraId="1ABA56BA" w14:textId="487E7920" w:rsidR="00AA111D" w:rsidRPr="006346E2" w:rsidRDefault="009E705B" w:rsidP="00E36D42">
      <w:pPr>
        <w:pStyle w:val="ListParagraph"/>
        <w:numPr>
          <w:ilvl w:val="0"/>
          <w:numId w:val="3"/>
        </w:numPr>
      </w:pPr>
      <w:hyperlink r:id="rId14" w:history="1">
        <w:r w:rsidR="00AA111D" w:rsidRPr="00AA111D">
          <w:rPr>
            <w:rStyle w:val="Hyperlink"/>
          </w:rPr>
          <w:t>Walking time to USC-ISI is approximately 25 minutes.</w:t>
        </w:r>
      </w:hyperlink>
    </w:p>
    <w:p w14:paraId="575D8513" w14:textId="77777777" w:rsidR="009C7C24" w:rsidRDefault="009C7C24" w:rsidP="009C7C24"/>
    <w:p w14:paraId="55A22DCC" w14:textId="77777777" w:rsidR="009C7C24" w:rsidRPr="00F05E5F" w:rsidRDefault="009C7C24" w:rsidP="009C7C24">
      <w:pPr>
        <w:rPr>
          <w:sz w:val="16"/>
          <w:szCs w:val="16"/>
        </w:rPr>
      </w:pPr>
    </w:p>
    <w:p w14:paraId="38E927F4" w14:textId="115C18B5" w:rsidR="007C5830" w:rsidRPr="00D22A97" w:rsidRDefault="00D22A97">
      <w:pPr>
        <w:rPr>
          <w:b/>
          <w:color w:val="FF0000"/>
        </w:rPr>
      </w:pPr>
      <w:r w:rsidRPr="00D22A97">
        <w:rPr>
          <w:b/>
        </w:rPr>
        <w:t>Note</w:t>
      </w:r>
      <w:r w:rsidR="009C7C24" w:rsidRPr="00D22A97">
        <w:rPr>
          <w:b/>
        </w:rPr>
        <w:t>:</w:t>
      </w:r>
      <w:r w:rsidR="00F05E5F" w:rsidRPr="00D22A97">
        <w:rPr>
          <w:b/>
        </w:rPr>
        <w:t xml:space="preserve"> </w:t>
      </w:r>
      <w:r w:rsidR="00F05E5F" w:rsidRPr="00D22A97">
        <w:rPr>
          <w:color w:val="FF0000"/>
        </w:rPr>
        <w:t xml:space="preserve">If </w:t>
      </w:r>
      <w:r w:rsidRPr="00D22A97">
        <w:rPr>
          <w:color w:val="FF0000"/>
        </w:rPr>
        <w:t>you are not able to find</w:t>
      </w:r>
      <w:r w:rsidR="00F05E5F" w:rsidRPr="00D22A97">
        <w:rPr>
          <w:color w:val="FF0000"/>
        </w:rPr>
        <w:t xml:space="preserve"> a hotel </w:t>
      </w:r>
      <w:r w:rsidRPr="00D22A97">
        <w:rPr>
          <w:color w:val="FF0000"/>
        </w:rPr>
        <w:t xml:space="preserve">in the Marina del Rey area </w:t>
      </w:r>
      <w:r w:rsidR="00F05E5F" w:rsidRPr="00D22A97">
        <w:rPr>
          <w:color w:val="FF0000"/>
        </w:rPr>
        <w:t xml:space="preserve">that offers government per diem, another option is to </w:t>
      </w:r>
      <w:r w:rsidRPr="00D22A97">
        <w:rPr>
          <w:color w:val="FF0000"/>
        </w:rPr>
        <w:t>find</w:t>
      </w:r>
      <w:r w:rsidR="00F05E5F" w:rsidRPr="00D22A97">
        <w:rPr>
          <w:color w:val="FF0000"/>
        </w:rPr>
        <w:t xml:space="preserve"> a hotel that is </w:t>
      </w:r>
      <w:r w:rsidRPr="00D22A97">
        <w:rPr>
          <w:color w:val="FF0000"/>
        </w:rPr>
        <w:t>near</w:t>
      </w:r>
      <w:r w:rsidR="00F05E5F" w:rsidRPr="00D22A97">
        <w:rPr>
          <w:color w:val="FF0000"/>
        </w:rPr>
        <w:t xml:space="preserve"> to LAX. Commute time from LAX to </w:t>
      </w:r>
      <w:r w:rsidRPr="00D22A97">
        <w:rPr>
          <w:color w:val="FF0000"/>
        </w:rPr>
        <w:t>USC-</w:t>
      </w:r>
      <w:r w:rsidR="00F05E5F" w:rsidRPr="00D22A97">
        <w:rPr>
          <w:color w:val="FF0000"/>
        </w:rPr>
        <w:t xml:space="preserve">ISI is ~15 minutes, </w:t>
      </w:r>
      <w:r w:rsidRPr="00D22A97">
        <w:rPr>
          <w:color w:val="FF0000"/>
        </w:rPr>
        <w:t>depending on time of day/</w:t>
      </w:r>
      <w:r w:rsidR="00F05E5F" w:rsidRPr="00D22A97">
        <w:rPr>
          <w:color w:val="FF0000"/>
        </w:rPr>
        <w:t>traffic.</w:t>
      </w:r>
    </w:p>
    <w:sectPr w:rsidR="007C5830" w:rsidRPr="00D22A97" w:rsidSect="00F05E5F">
      <w:pgSz w:w="12240" w:h="15840"/>
      <w:pgMar w:top="792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41896"/>
    <w:multiLevelType w:val="hybridMultilevel"/>
    <w:tmpl w:val="D8F84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1EB3432"/>
    <w:multiLevelType w:val="hybridMultilevel"/>
    <w:tmpl w:val="449C9E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757F54"/>
    <w:multiLevelType w:val="hybridMultilevel"/>
    <w:tmpl w:val="BB622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AE52DE"/>
    <w:multiLevelType w:val="hybridMultilevel"/>
    <w:tmpl w:val="8938B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676699"/>
    <w:multiLevelType w:val="hybridMultilevel"/>
    <w:tmpl w:val="2F44A0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8C7288"/>
    <w:multiLevelType w:val="hybridMultilevel"/>
    <w:tmpl w:val="24DA3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4E70C4D"/>
    <w:multiLevelType w:val="hybridMultilevel"/>
    <w:tmpl w:val="304AD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C1"/>
    <w:rsid w:val="001071F7"/>
    <w:rsid w:val="001970D6"/>
    <w:rsid w:val="001F6E08"/>
    <w:rsid w:val="002770F0"/>
    <w:rsid w:val="00314CDF"/>
    <w:rsid w:val="00360A58"/>
    <w:rsid w:val="004715F4"/>
    <w:rsid w:val="004811B2"/>
    <w:rsid w:val="004A14FD"/>
    <w:rsid w:val="005433D3"/>
    <w:rsid w:val="006346E2"/>
    <w:rsid w:val="0064453B"/>
    <w:rsid w:val="0079238B"/>
    <w:rsid w:val="007C5830"/>
    <w:rsid w:val="008E33DE"/>
    <w:rsid w:val="00996D6B"/>
    <w:rsid w:val="009C7C24"/>
    <w:rsid w:val="009C7D0E"/>
    <w:rsid w:val="009D3695"/>
    <w:rsid w:val="009E705B"/>
    <w:rsid w:val="00A033B6"/>
    <w:rsid w:val="00A82453"/>
    <w:rsid w:val="00AA111D"/>
    <w:rsid w:val="00AF1EC1"/>
    <w:rsid w:val="00CC1042"/>
    <w:rsid w:val="00CC6B18"/>
    <w:rsid w:val="00D22A97"/>
    <w:rsid w:val="00D5007C"/>
    <w:rsid w:val="00DC6407"/>
    <w:rsid w:val="00E029C0"/>
    <w:rsid w:val="00E31B01"/>
    <w:rsid w:val="00E36D42"/>
    <w:rsid w:val="00F05E5F"/>
    <w:rsid w:val="00F86476"/>
    <w:rsid w:val="00F9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08BF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5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45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46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5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45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346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hiltongardeninn3.hilton.com/en/hotels/california/hilton-garden-inn-los-angeles-marina-del-rey-LAXDRGI/index.html" TargetMode="External"/><Relationship Id="rId12" Type="http://schemas.openxmlformats.org/officeDocument/2006/relationships/hyperlink" Target="https://www.google.com/maps/dir/4200+Admiralty+Way,+Marina+del+Rey,+CA+90292/4676+Admiralty+Way,+Marina+del+Rey,+CA+90292/@33.9827983,-118.4575196,15z/data=!3m1!4b1!4m14!4m13!1m5!1m1!1s0x80c2ba90901dbbd7:0xfd325f9b73c8ed0e!2m2!1d-118.4577322!2d33.9838168!1m5!1m1!1s0x80c2ba807e9dc4f7:0xf5f7f5582055c9e3!2m2!1d-118.4400979!2d33.9803182!3e2" TargetMode="External"/><Relationship Id="rId13" Type="http://schemas.openxmlformats.org/officeDocument/2006/relationships/hyperlink" Target="http://www.marriott.com/hotels/travel/laxmb-marina-del-rey-marriott/" TargetMode="External"/><Relationship Id="rId14" Type="http://schemas.openxmlformats.org/officeDocument/2006/relationships/hyperlink" Target="https://www.google.com/maps/dir/4100+Admiralty+Way,+Marina+del+Rey,+CA+90292/4676+Admiralty+Way,+Marina+del+Rey,+CA+90292/@33.9832959,-118.4584589,15z/data=!3m1!4b1!4m14!4m13!1m5!1m1!1s0x80c2ba99c85075b5:0xd060ef0c5edbacc7!2m2!1d-118.4596108!2d33.9821075!1m5!1m1!1s0x80c2ba807e9dc4f7:0xf5f7f5582055c9e3!2m2!1d-118.4400979!2d33.9803182!3e2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doubletree3.hilton.com/en/hotels/california/hotel-mdr-marina-del-rey-a-doubletree-by-hilton-LAXMADT/index.html" TargetMode="External"/><Relationship Id="rId7" Type="http://schemas.openxmlformats.org/officeDocument/2006/relationships/hyperlink" Target="https://www.google.com/maps/dir/13480+Maxella+Avenue,+Marina+del+Rey,+CA+90292/4676+Admiralty+Way,+Marina+del+Rey,+CA+90292/@33.9831383,-118.4455633,16z/data=!3m1!4b1!4m14!4m13!1m5!1m1!1s0x80c2ba8774e133fb:0x7c37186fdd82d80d!2m2!1d-118.441029!2d33.985111!1m5!1m1!1s0x80c2ba807e9dc4f7:0xf5f7f5582055c9e3!2m2!1d-118.4400979!2d33.9803182!3e2?hl=en" TargetMode="External"/><Relationship Id="rId8" Type="http://schemas.openxmlformats.org/officeDocument/2006/relationships/hyperlink" Target="http://www.jamaicabayinn.com" TargetMode="External"/><Relationship Id="rId9" Type="http://schemas.openxmlformats.org/officeDocument/2006/relationships/hyperlink" Target="http://www.jamaicabayinn.com" TargetMode="External"/><Relationship Id="rId10" Type="http://schemas.openxmlformats.org/officeDocument/2006/relationships/hyperlink" Target="https://www.google.com/maps/dir/4175+Admiralty+Way,+Marina+del+Rey,+CA+90292/4676+Admiralty+Way,+Marina+del+Rey,+CA+90292/@33.9846305,-118.4576184,15z/data=!4m14!4m13!1m5!1m1!1s0x80c2ba99ed273701:0x5c2a33eefd41c2ba!2m2!1d-118.4576805!2d33.9826426!1m5!1m1!1s0x80c2ba807e9dc4f7:0xf5f7f5582055c9e3!2m2!1d-118.4400979!2d33.9803182!3e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3214</Characters>
  <Application>Microsoft Macintosh Word</Application>
  <DocSecurity>0</DocSecurity>
  <Lines>26</Lines>
  <Paragraphs>7</Paragraphs>
  <ScaleCrop>false</ScaleCrop>
  <Company>SRI International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Balenson</dc:creator>
  <cp:keywords/>
  <dc:description/>
  <cp:lastModifiedBy>USC/ISI</cp:lastModifiedBy>
  <cp:revision>2</cp:revision>
  <dcterms:created xsi:type="dcterms:W3CDTF">2014-08-01T01:21:00Z</dcterms:created>
  <dcterms:modified xsi:type="dcterms:W3CDTF">2014-08-01T01:21:00Z</dcterms:modified>
</cp:coreProperties>
</file>